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FB" w:rsidRPr="00FA21D9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134FB" w:rsidRPr="00674924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FB" w:rsidRPr="00674924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FB" w:rsidRPr="00674924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FB" w:rsidRPr="00674924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FB" w:rsidRPr="00674924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FB" w:rsidRPr="00674924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FB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FB" w:rsidRPr="00674924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FB" w:rsidRPr="00674924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FB" w:rsidRPr="00674924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FB" w:rsidRPr="00674924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FB" w:rsidRPr="00674924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FB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FB" w:rsidRPr="00674924" w:rsidRDefault="000134FB" w:rsidP="00621A47">
      <w:pPr>
        <w:spacing w:after="0" w:line="240" w:lineRule="auto"/>
        <w:ind w:left="-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6168"/>
        <w:gridCol w:w="3685"/>
      </w:tblGrid>
      <w:tr w:rsidR="000134FB">
        <w:tc>
          <w:tcPr>
            <w:tcW w:w="6168" w:type="dxa"/>
          </w:tcPr>
          <w:p w:rsidR="000134FB" w:rsidRPr="002F282F" w:rsidRDefault="000134FB" w:rsidP="00A80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0134FB" w:rsidRPr="00475E78" w:rsidRDefault="000134FB" w:rsidP="00A805C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r w:rsidRPr="00475E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Руководителю </w:t>
            </w:r>
          </w:p>
          <w:p w:rsidR="000134FB" w:rsidRPr="00475E78" w:rsidRDefault="000134FB" w:rsidP="00A805C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5E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Федерального казначейства</w:t>
            </w:r>
          </w:p>
          <w:p w:rsidR="000134FB" w:rsidRPr="00475E78" w:rsidRDefault="000134FB" w:rsidP="00A805C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4FB" w:rsidRPr="00475E78" w:rsidRDefault="000134FB" w:rsidP="00EC4C6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5E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Р.Е.АРТЮХИНУ</w:t>
            </w:r>
            <w:bookmarkEnd w:id="0"/>
          </w:p>
        </w:tc>
      </w:tr>
    </w:tbl>
    <w:p w:rsidR="000134FB" w:rsidRPr="00FB6AE3" w:rsidRDefault="000134FB" w:rsidP="00475E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0134FB" w:rsidRDefault="000134FB" w:rsidP="00475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4FB" w:rsidRPr="00475E78" w:rsidRDefault="000134FB" w:rsidP="00475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E78">
        <w:rPr>
          <w:rFonts w:ascii="Times New Roman" w:hAnsi="Times New Roman" w:cs="Times New Roman"/>
          <w:b/>
          <w:bCs/>
          <w:sz w:val="26"/>
          <w:szCs w:val="26"/>
        </w:rPr>
        <w:t>Уважаемый Роман Евгеньевич!</w:t>
      </w:r>
    </w:p>
    <w:p w:rsidR="000134FB" w:rsidRPr="00475E78" w:rsidRDefault="000134FB" w:rsidP="00475E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134FB" w:rsidRPr="00475E78" w:rsidRDefault="000134FB" w:rsidP="00475E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134FB" w:rsidRPr="00475E78" w:rsidRDefault="000134FB" w:rsidP="00EC4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E78">
        <w:rPr>
          <w:rFonts w:ascii="Times New Roman" w:hAnsi="Times New Roman" w:cs="Times New Roman"/>
          <w:sz w:val="26"/>
          <w:szCs w:val="26"/>
        </w:rPr>
        <w:t>19-21 апреля 2023 года в г. Москве на площадке Инновационного центра «</w:t>
      </w:r>
      <w:proofErr w:type="spellStart"/>
      <w:r w:rsidRPr="00475E78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475E78">
        <w:rPr>
          <w:rFonts w:ascii="Times New Roman" w:hAnsi="Times New Roman" w:cs="Times New Roman"/>
          <w:sz w:val="26"/>
          <w:szCs w:val="26"/>
        </w:rPr>
        <w:t>» прошёл XVIII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E78">
        <w:rPr>
          <w:rFonts w:ascii="Times New Roman" w:hAnsi="Times New Roman" w:cs="Times New Roman"/>
          <w:sz w:val="26"/>
          <w:szCs w:val="26"/>
        </w:rPr>
        <w:t>Всероссийский Форум-выставка «ГОСЗАКАЗ: НОВЫЕ ВЫЗОВЫ», организованный при поддержке Правительства Российской Федерации (поручение А.Р. Белоусова от 16.08.2022 г. № АБ-П13-13747ГД).</w:t>
      </w:r>
    </w:p>
    <w:p w:rsidR="000134FB" w:rsidRPr="00475E78" w:rsidRDefault="000134FB" w:rsidP="00EC4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E78">
        <w:rPr>
          <w:rFonts w:ascii="Times New Roman" w:hAnsi="Times New Roman" w:cs="Times New Roman"/>
          <w:sz w:val="26"/>
          <w:szCs w:val="26"/>
        </w:rPr>
        <w:t>Форум-выставка стал самым масштабным событием в сфере государственных, муниципальных и корпоративных закупок. В его работе приняли участие около 10 тысяч человек из 89 субъектов Российской Федерации, включая около 200 спикеров и модераторов и около 300 представителей СМИ.</w:t>
      </w:r>
    </w:p>
    <w:p w:rsidR="000134FB" w:rsidRDefault="000134FB" w:rsidP="00EC4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E78">
        <w:rPr>
          <w:rFonts w:ascii="Times New Roman" w:hAnsi="Times New Roman" w:cs="Times New Roman"/>
          <w:sz w:val="26"/>
          <w:szCs w:val="26"/>
        </w:rPr>
        <w:t>По результатам работы Форума-выставки сформулированы предложения по соверш</w:t>
      </w:r>
      <w:r>
        <w:rPr>
          <w:rFonts w:ascii="Times New Roman" w:hAnsi="Times New Roman" w:cs="Times New Roman"/>
          <w:sz w:val="26"/>
          <w:szCs w:val="26"/>
        </w:rPr>
        <w:t>енствованию</w:t>
      </w:r>
      <w:r w:rsidRPr="00475E78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 в сфере государственных, муниципальных и корпоративных закупок, которые включены в итоговую Резолюцию.</w:t>
      </w:r>
    </w:p>
    <w:p w:rsidR="000134FB" w:rsidRPr="00475E78" w:rsidRDefault="000134FB" w:rsidP="00EC4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Направляю Вам итоговую Резолюцию для ознакомления.</w:t>
      </w:r>
    </w:p>
    <w:p w:rsidR="000134FB" w:rsidRPr="00475E78" w:rsidRDefault="000134FB" w:rsidP="00EC4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E78">
        <w:rPr>
          <w:rFonts w:ascii="Times New Roman" w:hAnsi="Times New Roman" w:cs="Times New Roman"/>
          <w:sz w:val="26"/>
          <w:szCs w:val="26"/>
        </w:rPr>
        <w:t xml:space="preserve">Приложение: </w:t>
      </w:r>
      <w:r>
        <w:rPr>
          <w:rFonts w:ascii="Times New Roman" w:hAnsi="Times New Roman" w:cs="Times New Roman"/>
          <w:sz w:val="26"/>
          <w:szCs w:val="26"/>
        </w:rPr>
        <w:t>на 6 л в 1 экз</w:t>
      </w:r>
      <w:r w:rsidRPr="00475E78">
        <w:rPr>
          <w:rFonts w:ascii="Times New Roman" w:hAnsi="Times New Roman" w:cs="Times New Roman"/>
          <w:sz w:val="26"/>
          <w:szCs w:val="26"/>
        </w:rPr>
        <w:t>.</w:t>
      </w:r>
    </w:p>
    <w:p w:rsidR="000134FB" w:rsidRPr="00475E78" w:rsidRDefault="000134FB" w:rsidP="003038AE">
      <w:pPr>
        <w:pStyle w:val="a4"/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4FB" w:rsidRPr="00475E78" w:rsidRDefault="000134FB" w:rsidP="003038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75E78">
        <w:rPr>
          <w:rFonts w:ascii="Times New Roman" w:hAnsi="Times New Roman" w:cs="Times New Roman"/>
          <w:sz w:val="26"/>
          <w:szCs w:val="26"/>
        </w:rPr>
        <w:t>А.А.Гетта</w:t>
      </w:r>
      <w:proofErr w:type="spellEnd"/>
    </w:p>
    <w:sectPr w:rsidR="000134FB" w:rsidRPr="00475E78" w:rsidSect="00475E78">
      <w:headerReference w:type="default" r:id="rId8"/>
      <w:footerReference w:type="first" r:id="rId9"/>
      <w:pgSz w:w="11906" w:h="16838"/>
      <w:pgMar w:top="1134" w:right="851" w:bottom="851" w:left="1418" w:header="709" w:footer="2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E8" w:rsidRDefault="002670E8" w:rsidP="00355C7C">
      <w:pPr>
        <w:spacing w:after="0" w:line="240" w:lineRule="auto"/>
      </w:pPr>
      <w:r>
        <w:separator/>
      </w:r>
    </w:p>
  </w:endnote>
  <w:endnote w:type="continuationSeparator" w:id="0">
    <w:p w:rsidR="002670E8" w:rsidRDefault="002670E8" w:rsidP="0035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FB" w:rsidRPr="00475E78" w:rsidRDefault="000134FB" w:rsidP="00475E78">
    <w:pPr>
      <w:pStyle w:val="a7"/>
      <w:spacing w:after="0" w:line="240" w:lineRule="auto"/>
      <w:rPr>
        <w:rFonts w:ascii="Times New Roman" w:hAnsi="Times New Roman" w:cs="Times New Roman"/>
        <w:sz w:val="18"/>
        <w:szCs w:val="18"/>
      </w:rPr>
    </w:pPr>
    <w:r w:rsidRPr="00475E78">
      <w:rPr>
        <w:rFonts w:ascii="Times New Roman" w:hAnsi="Times New Roman" w:cs="Times New Roman"/>
        <w:sz w:val="18"/>
        <w:szCs w:val="18"/>
      </w:rPr>
      <w:t xml:space="preserve">Исп.: М.А. </w:t>
    </w:r>
    <w:proofErr w:type="spellStart"/>
    <w:r w:rsidRPr="00475E78">
      <w:rPr>
        <w:rFonts w:ascii="Times New Roman" w:hAnsi="Times New Roman" w:cs="Times New Roman"/>
        <w:sz w:val="18"/>
        <w:szCs w:val="18"/>
      </w:rPr>
      <w:t>Мацедонский</w:t>
    </w:r>
    <w:proofErr w:type="spellEnd"/>
  </w:p>
  <w:p w:rsidR="000134FB" w:rsidRPr="00475E78" w:rsidRDefault="000134FB" w:rsidP="00475E78">
    <w:pPr>
      <w:pStyle w:val="a7"/>
      <w:spacing w:after="0" w:line="240" w:lineRule="auto"/>
      <w:rPr>
        <w:rFonts w:ascii="Times New Roman" w:hAnsi="Times New Roman" w:cs="Times New Roman"/>
        <w:sz w:val="18"/>
        <w:szCs w:val="18"/>
      </w:rPr>
    </w:pPr>
    <w:r w:rsidRPr="00475E78">
      <w:rPr>
        <w:rFonts w:ascii="Times New Roman" w:hAnsi="Times New Roman" w:cs="Times New Roman"/>
        <w:sz w:val="18"/>
        <w:szCs w:val="18"/>
      </w:rPr>
      <w:t>8 (495) 692 86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E8" w:rsidRDefault="002670E8" w:rsidP="00355C7C">
      <w:pPr>
        <w:spacing w:after="0" w:line="240" w:lineRule="auto"/>
      </w:pPr>
      <w:r>
        <w:separator/>
      </w:r>
    </w:p>
  </w:footnote>
  <w:footnote w:type="continuationSeparator" w:id="0">
    <w:p w:rsidR="002670E8" w:rsidRDefault="002670E8" w:rsidP="0035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FB" w:rsidRDefault="002670E8" w:rsidP="00FE4DDD">
    <w:pPr>
      <w:pStyle w:val="a5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0134F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286F33"/>
    <w:multiLevelType w:val="hybridMultilevel"/>
    <w:tmpl w:val="5B9C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38A9"/>
    <w:multiLevelType w:val="hybridMultilevel"/>
    <w:tmpl w:val="9F40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4791D"/>
    <w:multiLevelType w:val="hybridMultilevel"/>
    <w:tmpl w:val="705E46CE"/>
    <w:lvl w:ilvl="0" w:tplc="77463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AD657A"/>
    <w:multiLevelType w:val="hybridMultilevel"/>
    <w:tmpl w:val="3DF8BB24"/>
    <w:lvl w:ilvl="0" w:tplc="BFBACB7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14D"/>
    <w:multiLevelType w:val="hybridMultilevel"/>
    <w:tmpl w:val="9DC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78"/>
    <w:rsid w:val="0000018B"/>
    <w:rsid w:val="00002AEF"/>
    <w:rsid w:val="000134FB"/>
    <w:rsid w:val="000216CD"/>
    <w:rsid w:val="00026BD7"/>
    <w:rsid w:val="000312B2"/>
    <w:rsid w:val="00044983"/>
    <w:rsid w:val="0004663F"/>
    <w:rsid w:val="00052B13"/>
    <w:rsid w:val="00060D03"/>
    <w:rsid w:val="0006132E"/>
    <w:rsid w:val="00063EC1"/>
    <w:rsid w:val="00080BC6"/>
    <w:rsid w:val="000826C1"/>
    <w:rsid w:val="0008788E"/>
    <w:rsid w:val="00097F19"/>
    <w:rsid w:val="000B18FD"/>
    <w:rsid w:val="000C2E64"/>
    <w:rsid w:val="000C5299"/>
    <w:rsid w:val="000D1EA7"/>
    <w:rsid w:val="000D59D7"/>
    <w:rsid w:val="000E39C6"/>
    <w:rsid w:val="000E5ED8"/>
    <w:rsid w:val="000F4F05"/>
    <w:rsid w:val="000F7ADB"/>
    <w:rsid w:val="00121811"/>
    <w:rsid w:val="00134217"/>
    <w:rsid w:val="0013587A"/>
    <w:rsid w:val="001435F3"/>
    <w:rsid w:val="001447B2"/>
    <w:rsid w:val="00146DA5"/>
    <w:rsid w:val="00153CE0"/>
    <w:rsid w:val="001605F1"/>
    <w:rsid w:val="001646AF"/>
    <w:rsid w:val="00173063"/>
    <w:rsid w:val="00177950"/>
    <w:rsid w:val="00180CD4"/>
    <w:rsid w:val="001842DE"/>
    <w:rsid w:val="00196F7D"/>
    <w:rsid w:val="001B113C"/>
    <w:rsid w:val="001C4F03"/>
    <w:rsid w:val="001D1FBA"/>
    <w:rsid w:val="001E1068"/>
    <w:rsid w:val="001E3244"/>
    <w:rsid w:val="001F0D08"/>
    <w:rsid w:val="00200CD8"/>
    <w:rsid w:val="00201586"/>
    <w:rsid w:val="00205DC0"/>
    <w:rsid w:val="0022065C"/>
    <w:rsid w:val="002211AA"/>
    <w:rsid w:val="00225070"/>
    <w:rsid w:val="00234190"/>
    <w:rsid w:val="00234BBA"/>
    <w:rsid w:val="002402FA"/>
    <w:rsid w:val="00242A8A"/>
    <w:rsid w:val="002435B6"/>
    <w:rsid w:val="002469B7"/>
    <w:rsid w:val="002532C7"/>
    <w:rsid w:val="00266E05"/>
    <w:rsid w:val="002670E8"/>
    <w:rsid w:val="00274E48"/>
    <w:rsid w:val="00274EC8"/>
    <w:rsid w:val="002808C3"/>
    <w:rsid w:val="00283729"/>
    <w:rsid w:val="0028671D"/>
    <w:rsid w:val="002A79B8"/>
    <w:rsid w:val="002C2FEB"/>
    <w:rsid w:val="002C431D"/>
    <w:rsid w:val="002D3CB7"/>
    <w:rsid w:val="002D56E9"/>
    <w:rsid w:val="002D6569"/>
    <w:rsid w:val="002E7485"/>
    <w:rsid w:val="002E7F99"/>
    <w:rsid w:val="002F206D"/>
    <w:rsid w:val="002F282F"/>
    <w:rsid w:val="002F41E2"/>
    <w:rsid w:val="002F5BE1"/>
    <w:rsid w:val="003015EC"/>
    <w:rsid w:val="00301FD6"/>
    <w:rsid w:val="003038AE"/>
    <w:rsid w:val="0031056C"/>
    <w:rsid w:val="00310B78"/>
    <w:rsid w:val="003141A7"/>
    <w:rsid w:val="0032058F"/>
    <w:rsid w:val="0033547C"/>
    <w:rsid w:val="0035013C"/>
    <w:rsid w:val="00355C7C"/>
    <w:rsid w:val="00356960"/>
    <w:rsid w:val="0036639E"/>
    <w:rsid w:val="00367E26"/>
    <w:rsid w:val="0037254E"/>
    <w:rsid w:val="00395169"/>
    <w:rsid w:val="003A4768"/>
    <w:rsid w:val="003B037C"/>
    <w:rsid w:val="003C5BF8"/>
    <w:rsid w:val="003D3A22"/>
    <w:rsid w:val="003D57EC"/>
    <w:rsid w:val="003F163D"/>
    <w:rsid w:val="003F3107"/>
    <w:rsid w:val="0041125D"/>
    <w:rsid w:val="00412B86"/>
    <w:rsid w:val="0042191A"/>
    <w:rsid w:val="00424DB5"/>
    <w:rsid w:val="004322FD"/>
    <w:rsid w:val="00432D67"/>
    <w:rsid w:val="00433B3D"/>
    <w:rsid w:val="0044670A"/>
    <w:rsid w:val="004516C5"/>
    <w:rsid w:val="004569B6"/>
    <w:rsid w:val="0046264A"/>
    <w:rsid w:val="00466ACD"/>
    <w:rsid w:val="00474D3E"/>
    <w:rsid w:val="00475E78"/>
    <w:rsid w:val="0048152B"/>
    <w:rsid w:val="004858BA"/>
    <w:rsid w:val="00485A04"/>
    <w:rsid w:val="0048672F"/>
    <w:rsid w:val="00487C2E"/>
    <w:rsid w:val="004A0D0E"/>
    <w:rsid w:val="004B221E"/>
    <w:rsid w:val="004B251A"/>
    <w:rsid w:val="004C028F"/>
    <w:rsid w:val="004C042B"/>
    <w:rsid w:val="004C0430"/>
    <w:rsid w:val="004C4999"/>
    <w:rsid w:val="004D008A"/>
    <w:rsid w:val="004D5AD6"/>
    <w:rsid w:val="004E2654"/>
    <w:rsid w:val="004E26FF"/>
    <w:rsid w:val="004E5D87"/>
    <w:rsid w:val="004E6CA8"/>
    <w:rsid w:val="004F62F8"/>
    <w:rsid w:val="004F74DC"/>
    <w:rsid w:val="005028C3"/>
    <w:rsid w:val="00517893"/>
    <w:rsid w:val="005324ED"/>
    <w:rsid w:val="00532692"/>
    <w:rsid w:val="0053545D"/>
    <w:rsid w:val="0053615A"/>
    <w:rsid w:val="005361D2"/>
    <w:rsid w:val="00541717"/>
    <w:rsid w:val="0055082D"/>
    <w:rsid w:val="005508B7"/>
    <w:rsid w:val="00564747"/>
    <w:rsid w:val="00565CC0"/>
    <w:rsid w:val="00566839"/>
    <w:rsid w:val="00567BEB"/>
    <w:rsid w:val="00576531"/>
    <w:rsid w:val="005A0E59"/>
    <w:rsid w:val="005A261F"/>
    <w:rsid w:val="005A7B14"/>
    <w:rsid w:val="005B34B5"/>
    <w:rsid w:val="005C05EC"/>
    <w:rsid w:val="005C344E"/>
    <w:rsid w:val="005C4DE3"/>
    <w:rsid w:val="005D24AF"/>
    <w:rsid w:val="005E528D"/>
    <w:rsid w:val="005E7FE1"/>
    <w:rsid w:val="005F2002"/>
    <w:rsid w:val="005F4596"/>
    <w:rsid w:val="005F5D11"/>
    <w:rsid w:val="00611EEA"/>
    <w:rsid w:val="006155F5"/>
    <w:rsid w:val="00617FFC"/>
    <w:rsid w:val="00621A47"/>
    <w:rsid w:val="006238A2"/>
    <w:rsid w:val="00630521"/>
    <w:rsid w:val="006319AA"/>
    <w:rsid w:val="0063622F"/>
    <w:rsid w:val="00637D71"/>
    <w:rsid w:val="00644AC2"/>
    <w:rsid w:val="00656C27"/>
    <w:rsid w:val="0066331C"/>
    <w:rsid w:val="006633ED"/>
    <w:rsid w:val="006658B8"/>
    <w:rsid w:val="00674924"/>
    <w:rsid w:val="006809A8"/>
    <w:rsid w:val="006858A0"/>
    <w:rsid w:val="00690C49"/>
    <w:rsid w:val="00692D93"/>
    <w:rsid w:val="006A5669"/>
    <w:rsid w:val="006B4632"/>
    <w:rsid w:val="006D03A6"/>
    <w:rsid w:val="006D5AB1"/>
    <w:rsid w:val="006E0A45"/>
    <w:rsid w:val="006F452F"/>
    <w:rsid w:val="006F7A86"/>
    <w:rsid w:val="007076BB"/>
    <w:rsid w:val="00711AD1"/>
    <w:rsid w:val="00714ECD"/>
    <w:rsid w:val="007157AE"/>
    <w:rsid w:val="00716800"/>
    <w:rsid w:val="00716E5A"/>
    <w:rsid w:val="00720327"/>
    <w:rsid w:val="007371D0"/>
    <w:rsid w:val="00741141"/>
    <w:rsid w:val="007468A5"/>
    <w:rsid w:val="0075459B"/>
    <w:rsid w:val="00763C42"/>
    <w:rsid w:val="007759CF"/>
    <w:rsid w:val="00777173"/>
    <w:rsid w:val="00785E29"/>
    <w:rsid w:val="00787FCC"/>
    <w:rsid w:val="0079436D"/>
    <w:rsid w:val="0079616F"/>
    <w:rsid w:val="007967FA"/>
    <w:rsid w:val="007A3D14"/>
    <w:rsid w:val="007A6CD6"/>
    <w:rsid w:val="007C2A78"/>
    <w:rsid w:val="007C5EB0"/>
    <w:rsid w:val="007C71D4"/>
    <w:rsid w:val="007D49F2"/>
    <w:rsid w:val="007E6341"/>
    <w:rsid w:val="007E6AA6"/>
    <w:rsid w:val="007F652D"/>
    <w:rsid w:val="007F75E1"/>
    <w:rsid w:val="007F7870"/>
    <w:rsid w:val="00801C1F"/>
    <w:rsid w:val="008172D2"/>
    <w:rsid w:val="008303F1"/>
    <w:rsid w:val="00830933"/>
    <w:rsid w:val="008317C1"/>
    <w:rsid w:val="00835540"/>
    <w:rsid w:val="0085454E"/>
    <w:rsid w:val="00856784"/>
    <w:rsid w:val="0086014B"/>
    <w:rsid w:val="00860721"/>
    <w:rsid w:val="00863313"/>
    <w:rsid w:val="00864D0C"/>
    <w:rsid w:val="00875C53"/>
    <w:rsid w:val="00892FDA"/>
    <w:rsid w:val="008A0821"/>
    <w:rsid w:val="008A7F2E"/>
    <w:rsid w:val="008B65B8"/>
    <w:rsid w:val="008C0699"/>
    <w:rsid w:val="008C64D3"/>
    <w:rsid w:val="008C6EB2"/>
    <w:rsid w:val="008D3D09"/>
    <w:rsid w:val="008F156C"/>
    <w:rsid w:val="00902AE5"/>
    <w:rsid w:val="00915C2A"/>
    <w:rsid w:val="00927262"/>
    <w:rsid w:val="0093287C"/>
    <w:rsid w:val="00934E3B"/>
    <w:rsid w:val="00935814"/>
    <w:rsid w:val="00944BD5"/>
    <w:rsid w:val="00955805"/>
    <w:rsid w:val="0096490C"/>
    <w:rsid w:val="00984917"/>
    <w:rsid w:val="00987135"/>
    <w:rsid w:val="009953E3"/>
    <w:rsid w:val="00995969"/>
    <w:rsid w:val="009977BD"/>
    <w:rsid w:val="009A579A"/>
    <w:rsid w:val="009A5FBE"/>
    <w:rsid w:val="009B16C0"/>
    <w:rsid w:val="009B1785"/>
    <w:rsid w:val="009B1C25"/>
    <w:rsid w:val="009C0941"/>
    <w:rsid w:val="009D0E28"/>
    <w:rsid w:val="009E1BCC"/>
    <w:rsid w:val="009F55CC"/>
    <w:rsid w:val="00A017FC"/>
    <w:rsid w:val="00A13228"/>
    <w:rsid w:val="00A14A4C"/>
    <w:rsid w:val="00A3666C"/>
    <w:rsid w:val="00A403E3"/>
    <w:rsid w:val="00A50B97"/>
    <w:rsid w:val="00A6490B"/>
    <w:rsid w:val="00A717C8"/>
    <w:rsid w:val="00A73981"/>
    <w:rsid w:val="00A805C9"/>
    <w:rsid w:val="00A80D66"/>
    <w:rsid w:val="00A82101"/>
    <w:rsid w:val="00A97A6C"/>
    <w:rsid w:val="00AA1B87"/>
    <w:rsid w:val="00AA7533"/>
    <w:rsid w:val="00AB4A7D"/>
    <w:rsid w:val="00AB7F25"/>
    <w:rsid w:val="00AC685B"/>
    <w:rsid w:val="00AD1298"/>
    <w:rsid w:val="00AD254F"/>
    <w:rsid w:val="00AD7343"/>
    <w:rsid w:val="00AF603B"/>
    <w:rsid w:val="00B0174D"/>
    <w:rsid w:val="00B01C98"/>
    <w:rsid w:val="00B06C97"/>
    <w:rsid w:val="00B1051C"/>
    <w:rsid w:val="00B145D9"/>
    <w:rsid w:val="00B213D2"/>
    <w:rsid w:val="00B21E46"/>
    <w:rsid w:val="00B32024"/>
    <w:rsid w:val="00B3720E"/>
    <w:rsid w:val="00B4661D"/>
    <w:rsid w:val="00B471FF"/>
    <w:rsid w:val="00B64A02"/>
    <w:rsid w:val="00B93E2F"/>
    <w:rsid w:val="00B969E1"/>
    <w:rsid w:val="00BA3E40"/>
    <w:rsid w:val="00BA6757"/>
    <w:rsid w:val="00BB2BD7"/>
    <w:rsid w:val="00BB6364"/>
    <w:rsid w:val="00BC50D2"/>
    <w:rsid w:val="00BC73D3"/>
    <w:rsid w:val="00BD08F7"/>
    <w:rsid w:val="00BD36DD"/>
    <w:rsid w:val="00BD70A4"/>
    <w:rsid w:val="00BE1D9A"/>
    <w:rsid w:val="00BE4FCB"/>
    <w:rsid w:val="00BF2EFE"/>
    <w:rsid w:val="00BF3398"/>
    <w:rsid w:val="00C0448B"/>
    <w:rsid w:val="00C33569"/>
    <w:rsid w:val="00C33E03"/>
    <w:rsid w:val="00C42DBE"/>
    <w:rsid w:val="00C443DD"/>
    <w:rsid w:val="00C46EE6"/>
    <w:rsid w:val="00C47C39"/>
    <w:rsid w:val="00C52CEC"/>
    <w:rsid w:val="00C53E69"/>
    <w:rsid w:val="00C55992"/>
    <w:rsid w:val="00C55E02"/>
    <w:rsid w:val="00C5622A"/>
    <w:rsid w:val="00C6147E"/>
    <w:rsid w:val="00C649A4"/>
    <w:rsid w:val="00C74F7F"/>
    <w:rsid w:val="00C969FA"/>
    <w:rsid w:val="00CA0805"/>
    <w:rsid w:val="00CA1C8A"/>
    <w:rsid w:val="00CB0F37"/>
    <w:rsid w:val="00CD2CFA"/>
    <w:rsid w:val="00CD6B2B"/>
    <w:rsid w:val="00CE4E93"/>
    <w:rsid w:val="00CE71D5"/>
    <w:rsid w:val="00CE7CC9"/>
    <w:rsid w:val="00D1433F"/>
    <w:rsid w:val="00D341EB"/>
    <w:rsid w:val="00D402EF"/>
    <w:rsid w:val="00D43E20"/>
    <w:rsid w:val="00D447E4"/>
    <w:rsid w:val="00D46B41"/>
    <w:rsid w:val="00D525F3"/>
    <w:rsid w:val="00D54B1C"/>
    <w:rsid w:val="00D5653B"/>
    <w:rsid w:val="00D677F2"/>
    <w:rsid w:val="00D722C5"/>
    <w:rsid w:val="00D85015"/>
    <w:rsid w:val="00D856BD"/>
    <w:rsid w:val="00D94DA0"/>
    <w:rsid w:val="00D97B0E"/>
    <w:rsid w:val="00DA1503"/>
    <w:rsid w:val="00DA7DFD"/>
    <w:rsid w:val="00DB01E8"/>
    <w:rsid w:val="00DB21FA"/>
    <w:rsid w:val="00DC34CF"/>
    <w:rsid w:val="00DD623C"/>
    <w:rsid w:val="00DE0E70"/>
    <w:rsid w:val="00DE7127"/>
    <w:rsid w:val="00DF2D53"/>
    <w:rsid w:val="00DF309E"/>
    <w:rsid w:val="00DF560C"/>
    <w:rsid w:val="00DF705F"/>
    <w:rsid w:val="00E0307D"/>
    <w:rsid w:val="00E07D78"/>
    <w:rsid w:val="00E140F1"/>
    <w:rsid w:val="00E27CF5"/>
    <w:rsid w:val="00E30653"/>
    <w:rsid w:val="00E34678"/>
    <w:rsid w:val="00E3609B"/>
    <w:rsid w:val="00E375E2"/>
    <w:rsid w:val="00E37B7A"/>
    <w:rsid w:val="00E40358"/>
    <w:rsid w:val="00E41025"/>
    <w:rsid w:val="00E47BE8"/>
    <w:rsid w:val="00E5527F"/>
    <w:rsid w:val="00E64E14"/>
    <w:rsid w:val="00E80E0A"/>
    <w:rsid w:val="00E8201D"/>
    <w:rsid w:val="00E83373"/>
    <w:rsid w:val="00E93B92"/>
    <w:rsid w:val="00EC4C6A"/>
    <w:rsid w:val="00ED1731"/>
    <w:rsid w:val="00EE1FE3"/>
    <w:rsid w:val="00EE3C4F"/>
    <w:rsid w:val="00EE74CF"/>
    <w:rsid w:val="00EF1E93"/>
    <w:rsid w:val="00EF6795"/>
    <w:rsid w:val="00F17237"/>
    <w:rsid w:val="00F232DB"/>
    <w:rsid w:val="00F36BFF"/>
    <w:rsid w:val="00F43BC7"/>
    <w:rsid w:val="00F45BD3"/>
    <w:rsid w:val="00F5187F"/>
    <w:rsid w:val="00F606AC"/>
    <w:rsid w:val="00F626CC"/>
    <w:rsid w:val="00F628BF"/>
    <w:rsid w:val="00F864AA"/>
    <w:rsid w:val="00F977ED"/>
    <w:rsid w:val="00FA087E"/>
    <w:rsid w:val="00FA21D9"/>
    <w:rsid w:val="00FB6AE3"/>
    <w:rsid w:val="00FE133C"/>
    <w:rsid w:val="00FE4DDD"/>
    <w:rsid w:val="00FE66BE"/>
    <w:rsid w:val="00FE6EF2"/>
    <w:rsid w:val="00FF3F0A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26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63C42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F43BC7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714ECD"/>
    <w:pPr>
      <w:keepNext/>
      <w:keepLines/>
      <w:spacing w:before="40" w:after="0"/>
      <w:outlineLvl w:val="3"/>
    </w:pPr>
    <w:rPr>
      <w:rFonts w:ascii="Cambria" w:eastAsia="Times New Roman" w:hAnsi="Cambria" w:cs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3C4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3BC7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4ECD"/>
    <w:rPr>
      <w:rFonts w:ascii="Cambria" w:hAnsi="Cambria" w:cs="Cambria"/>
      <w:i/>
      <w:iCs/>
      <w:color w:val="365F91"/>
      <w:lang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2A79B8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A79B8"/>
    <w:pPr>
      <w:widowControl w:val="0"/>
      <w:shd w:val="clear" w:color="auto" w:fill="FFFFFF"/>
      <w:spacing w:after="540" w:line="24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table" w:styleId="a3">
    <w:name w:val="Table Grid"/>
    <w:basedOn w:val="a1"/>
    <w:uiPriority w:val="99"/>
    <w:rsid w:val="002A79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basedOn w:val="a0"/>
    <w:link w:val="140"/>
    <w:uiPriority w:val="99"/>
    <w:locked/>
    <w:rsid w:val="002A79B8"/>
    <w:rPr>
      <w:rFonts w:ascii="Times New Roman" w:hAnsi="Times New Roman" w:cs="Times New Roman"/>
      <w:spacing w:val="2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2A79B8"/>
    <w:pPr>
      <w:widowControl w:val="0"/>
      <w:shd w:val="clear" w:color="auto" w:fill="FFFFFF"/>
      <w:spacing w:before="480" w:after="480" w:line="240" w:lineRule="atLeast"/>
      <w:jc w:val="center"/>
    </w:pPr>
    <w:rPr>
      <w:rFonts w:ascii="Times New Roman" w:eastAsia="Times New Roman" w:hAnsi="Times New Roman" w:cs="Times New Roman"/>
      <w:spacing w:val="20"/>
    </w:rPr>
  </w:style>
  <w:style w:type="paragraph" w:styleId="a4">
    <w:name w:val="List Paragraph"/>
    <w:basedOn w:val="a"/>
    <w:uiPriority w:val="99"/>
    <w:qFormat/>
    <w:rsid w:val="002A79B8"/>
    <w:pPr>
      <w:ind w:left="720"/>
    </w:pPr>
  </w:style>
  <w:style w:type="paragraph" w:styleId="a5">
    <w:name w:val="header"/>
    <w:basedOn w:val="a"/>
    <w:link w:val="a6"/>
    <w:uiPriority w:val="99"/>
    <w:rsid w:val="00355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55C7C"/>
    <w:rPr>
      <w:lang w:eastAsia="en-US"/>
    </w:rPr>
  </w:style>
  <w:style w:type="paragraph" w:styleId="a7">
    <w:name w:val="footer"/>
    <w:basedOn w:val="a"/>
    <w:link w:val="a8"/>
    <w:uiPriority w:val="99"/>
    <w:rsid w:val="00355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5C7C"/>
    <w:rPr>
      <w:lang w:eastAsia="en-US"/>
    </w:rPr>
  </w:style>
  <w:style w:type="character" w:styleId="a9">
    <w:name w:val="Hyperlink"/>
    <w:basedOn w:val="a0"/>
    <w:uiPriority w:val="99"/>
    <w:semiHidden/>
    <w:rsid w:val="00714EC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6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639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EC4C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26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63C42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F43BC7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714ECD"/>
    <w:pPr>
      <w:keepNext/>
      <w:keepLines/>
      <w:spacing w:before="40" w:after="0"/>
      <w:outlineLvl w:val="3"/>
    </w:pPr>
    <w:rPr>
      <w:rFonts w:ascii="Cambria" w:eastAsia="Times New Roman" w:hAnsi="Cambria" w:cs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3C4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3BC7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4ECD"/>
    <w:rPr>
      <w:rFonts w:ascii="Cambria" w:hAnsi="Cambria" w:cs="Cambria"/>
      <w:i/>
      <w:iCs/>
      <w:color w:val="365F91"/>
      <w:lang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2A79B8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A79B8"/>
    <w:pPr>
      <w:widowControl w:val="0"/>
      <w:shd w:val="clear" w:color="auto" w:fill="FFFFFF"/>
      <w:spacing w:after="540" w:line="24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table" w:styleId="a3">
    <w:name w:val="Table Grid"/>
    <w:basedOn w:val="a1"/>
    <w:uiPriority w:val="99"/>
    <w:rsid w:val="002A79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basedOn w:val="a0"/>
    <w:link w:val="140"/>
    <w:uiPriority w:val="99"/>
    <w:locked/>
    <w:rsid w:val="002A79B8"/>
    <w:rPr>
      <w:rFonts w:ascii="Times New Roman" w:hAnsi="Times New Roman" w:cs="Times New Roman"/>
      <w:spacing w:val="2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2A79B8"/>
    <w:pPr>
      <w:widowControl w:val="0"/>
      <w:shd w:val="clear" w:color="auto" w:fill="FFFFFF"/>
      <w:spacing w:before="480" w:after="480" w:line="240" w:lineRule="atLeast"/>
      <w:jc w:val="center"/>
    </w:pPr>
    <w:rPr>
      <w:rFonts w:ascii="Times New Roman" w:eastAsia="Times New Roman" w:hAnsi="Times New Roman" w:cs="Times New Roman"/>
      <w:spacing w:val="20"/>
    </w:rPr>
  </w:style>
  <w:style w:type="paragraph" w:styleId="a4">
    <w:name w:val="List Paragraph"/>
    <w:basedOn w:val="a"/>
    <w:uiPriority w:val="99"/>
    <w:qFormat/>
    <w:rsid w:val="002A79B8"/>
    <w:pPr>
      <w:ind w:left="720"/>
    </w:pPr>
  </w:style>
  <w:style w:type="paragraph" w:styleId="a5">
    <w:name w:val="header"/>
    <w:basedOn w:val="a"/>
    <w:link w:val="a6"/>
    <w:uiPriority w:val="99"/>
    <w:rsid w:val="00355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55C7C"/>
    <w:rPr>
      <w:lang w:eastAsia="en-US"/>
    </w:rPr>
  </w:style>
  <w:style w:type="paragraph" w:styleId="a7">
    <w:name w:val="footer"/>
    <w:basedOn w:val="a"/>
    <w:link w:val="a8"/>
    <w:uiPriority w:val="99"/>
    <w:rsid w:val="00355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5C7C"/>
    <w:rPr>
      <w:lang w:eastAsia="en-US"/>
    </w:rPr>
  </w:style>
  <w:style w:type="character" w:styleId="a9">
    <w:name w:val="Hyperlink"/>
    <w:basedOn w:val="a0"/>
    <w:uiPriority w:val="99"/>
    <w:semiHidden/>
    <w:rsid w:val="00714EC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6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639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EC4C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Labarum</cp:lastModifiedBy>
  <cp:revision>2</cp:revision>
  <cp:lastPrinted>2019-10-22T16:12:00Z</cp:lastPrinted>
  <dcterms:created xsi:type="dcterms:W3CDTF">2023-06-01T08:42:00Z</dcterms:created>
  <dcterms:modified xsi:type="dcterms:W3CDTF">2023-06-01T08:42:00Z</dcterms:modified>
</cp:coreProperties>
</file>